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A149" w14:textId="77777777" w:rsidR="00E842C3" w:rsidRDefault="00E842C3" w:rsidP="00981EB6">
      <w:pPr>
        <w:pStyle w:val="Standard"/>
        <w:jc w:val="center"/>
        <w:rPr>
          <w:rFonts w:cs="Times New Roman"/>
          <w:b/>
          <w:bCs/>
        </w:rPr>
      </w:pPr>
    </w:p>
    <w:p w14:paraId="773EB717" w14:textId="77777777" w:rsidR="00E842C3" w:rsidRDefault="00E842C3" w:rsidP="00981EB6">
      <w:pPr>
        <w:pStyle w:val="Standard"/>
        <w:jc w:val="center"/>
        <w:rPr>
          <w:rFonts w:cs="Times New Roman"/>
          <w:b/>
          <w:bCs/>
        </w:rPr>
      </w:pPr>
    </w:p>
    <w:p w14:paraId="795F51E8" w14:textId="187262A3" w:rsidR="00981EB6" w:rsidRDefault="00981EB6" w:rsidP="00981EB6">
      <w:pPr>
        <w:pStyle w:val="Standard"/>
        <w:jc w:val="center"/>
        <w:rPr>
          <w:rFonts w:cs="Times New Roman"/>
          <w:b/>
          <w:bCs/>
        </w:rPr>
      </w:pPr>
      <w:r w:rsidRPr="000158FB">
        <w:rPr>
          <w:rFonts w:cs="Times New Roman"/>
          <w:b/>
          <w:bCs/>
        </w:rPr>
        <w:t xml:space="preserve">ATA Nº </w:t>
      </w:r>
      <w:r w:rsidR="00CF31F8" w:rsidRPr="000158FB">
        <w:rPr>
          <w:rFonts w:cs="Times New Roman"/>
          <w:b/>
          <w:bCs/>
        </w:rPr>
        <w:t>9</w:t>
      </w:r>
      <w:r w:rsidR="00657AE8">
        <w:rPr>
          <w:rFonts w:cs="Times New Roman"/>
          <w:b/>
          <w:bCs/>
        </w:rPr>
        <w:t>1</w:t>
      </w:r>
      <w:r w:rsidR="00262293">
        <w:rPr>
          <w:rFonts w:cs="Times New Roman"/>
          <w:b/>
          <w:bCs/>
        </w:rPr>
        <w:t>2</w:t>
      </w:r>
    </w:p>
    <w:p w14:paraId="7C1D5E8B" w14:textId="77777777" w:rsidR="00595C2C" w:rsidRPr="000158FB" w:rsidRDefault="00595C2C" w:rsidP="00981EB6">
      <w:pPr>
        <w:pStyle w:val="Standard"/>
        <w:jc w:val="center"/>
        <w:rPr>
          <w:rFonts w:cs="Times New Roman"/>
          <w:b/>
          <w:bCs/>
        </w:rPr>
      </w:pPr>
    </w:p>
    <w:p w14:paraId="58D63C46" w14:textId="00B32336" w:rsidR="00981EB6" w:rsidRPr="002800BC" w:rsidRDefault="00981EB6" w:rsidP="002800BC">
      <w:pPr>
        <w:pStyle w:val="Standard"/>
        <w:jc w:val="both"/>
        <w:rPr>
          <w:rFonts w:eastAsia="Times New Roman" w:cs="Times New Roman"/>
        </w:rPr>
      </w:pPr>
      <w:r w:rsidRPr="000158FB">
        <w:rPr>
          <w:rFonts w:cs="Times New Roman"/>
        </w:rPr>
        <w:t xml:space="preserve">Aos </w:t>
      </w:r>
      <w:r w:rsidR="00262293">
        <w:rPr>
          <w:rFonts w:cs="Times New Roman"/>
        </w:rPr>
        <w:t>06</w:t>
      </w:r>
      <w:r w:rsidRPr="000158FB">
        <w:rPr>
          <w:rFonts w:cs="Times New Roman"/>
        </w:rPr>
        <w:t xml:space="preserve"> (</w:t>
      </w:r>
      <w:r w:rsidR="00262293">
        <w:rPr>
          <w:rFonts w:cs="Times New Roman"/>
        </w:rPr>
        <w:t>seis</w:t>
      </w:r>
      <w:r w:rsidRPr="000158FB">
        <w:rPr>
          <w:rFonts w:cs="Times New Roman"/>
        </w:rPr>
        <w:t xml:space="preserve">) dias do mês de </w:t>
      </w:r>
      <w:r w:rsidR="00262293">
        <w:rPr>
          <w:rFonts w:cs="Times New Roman"/>
        </w:rPr>
        <w:t xml:space="preserve">abril </w:t>
      </w:r>
      <w:r w:rsidRPr="000158FB">
        <w:rPr>
          <w:rFonts w:cs="Times New Roman"/>
        </w:rPr>
        <w:t>do ano de 202</w:t>
      </w:r>
      <w:r w:rsidR="00CF31F8" w:rsidRPr="000158FB">
        <w:rPr>
          <w:rFonts w:cs="Times New Roman"/>
        </w:rPr>
        <w:t>6</w:t>
      </w:r>
      <w:r w:rsidRPr="000158FB">
        <w:rPr>
          <w:rFonts w:cs="Times New Roman"/>
        </w:rPr>
        <w:t xml:space="preserve"> (dois mil e vinte e </w:t>
      </w:r>
      <w:r w:rsidR="00CF31F8" w:rsidRPr="000158FB">
        <w:rPr>
          <w:rFonts w:cs="Times New Roman"/>
        </w:rPr>
        <w:t>seis</w:t>
      </w:r>
      <w:r w:rsidRPr="000158FB">
        <w:rPr>
          <w:rFonts w:cs="Times New Roman"/>
        </w:rPr>
        <w:t>), na Sala de Sessões da Câmara Municipal de Vereadores de Travesseiro/RS, realizou-se a</w:t>
      </w:r>
      <w:r w:rsidR="005E2E5F" w:rsidRPr="000158FB">
        <w:rPr>
          <w:rFonts w:cs="Times New Roman"/>
        </w:rPr>
        <w:t xml:space="preserve"> Vigésima </w:t>
      </w:r>
      <w:r w:rsidR="00262293">
        <w:rPr>
          <w:rFonts w:cs="Times New Roman"/>
        </w:rPr>
        <w:t>Nona</w:t>
      </w:r>
      <w:r w:rsidR="00F8256B">
        <w:rPr>
          <w:rFonts w:cs="Times New Roman"/>
        </w:rPr>
        <w:t xml:space="preserve"> </w:t>
      </w:r>
      <w:r w:rsidRPr="000158FB">
        <w:rPr>
          <w:rFonts w:cs="Times New Roman"/>
        </w:rPr>
        <w:t>Sessão Ordinária da Legislatura 202</w:t>
      </w:r>
      <w:r w:rsidR="005E2E5F" w:rsidRPr="000158FB">
        <w:rPr>
          <w:rFonts w:cs="Times New Roman"/>
        </w:rPr>
        <w:t>5</w:t>
      </w:r>
      <w:r w:rsidRPr="000158FB">
        <w:rPr>
          <w:rFonts w:cs="Times New Roman"/>
        </w:rPr>
        <w:t>-202</w:t>
      </w:r>
      <w:r w:rsidR="005E2E5F" w:rsidRPr="000158FB">
        <w:rPr>
          <w:rFonts w:cs="Times New Roman"/>
        </w:rPr>
        <w:t>8</w:t>
      </w:r>
      <w:r w:rsidRPr="000158FB">
        <w:rPr>
          <w:rFonts w:cs="Times New Roman"/>
        </w:rPr>
        <w:t xml:space="preserve">, sob a Presidência do Vereador </w:t>
      </w:r>
      <w:r w:rsidR="005E2E5F" w:rsidRPr="000158FB">
        <w:rPr>
          <w:rFonts w:cs="Times New Roman"/>
        </w:rPr>
        <w:t>Marciano Sadi Markmann</w:t>
      </w:r>
      <w:r w:rsidRPr="000158FB">
        <w:rPr>
          <w:rFonts w:cs="Times New Roman"/>
        </w:rPr>
        <w:t>. Estiveram presentes os Vereadores:</w:t>
      </w:r>
      <w:r w:rsidR="005E2E5F" w:rsidRPr="000158FB">
        <w:rPr>
          <w:rFonts w:cs="Times New Roman"/>
        </w:rPr>
        <w:t xml:space="preserve"> Adriano Steffler,</w:t>
      </w:r>
      <w:r w:rsidR="00CF31F8" w:rsidRPr="000158FB">
        <w:rPr>
          <w:rFonts w:cs="Times New Roman"/>
        </w:rPr>
        <w:t xml:space="preserve"> Airton da Costa,</w:t>
      </w:r>
      <w:r w:rsidR="005E2E5F" w:rsidRPr="000158FB">
        <w:rPr>
          <w:rFonts w:cs="Times New Roman"/>
        </w:rPr>
        <w:t xml:space="preserve"> Alexandre Ginecio Schwarz, Andreia Alessandra Kaufmann, Greici Rockenbach, Joaquim Diogo de Castro Southier, Omar João Walter e Paulo Cesar Ahne</w:t>
      </w:r>
      <w:r w:rsidRPr="000158FB">
        <w:rPr>
          <w:rFonts w:cs="Times New Roman"/>
        </w:rPr>
        <w:t>.</w:t>
      </w:r>
      <w:r w:rsidR="007F0679" w:rsidRPr="000158FB">
        <w:rPr>
          <w:rFonts w:cs="Times New Roman"/>
        </w:rPr>
        <w:t xml:space="preserve"> Inicialmente a ata nº 9</w:t>
      </w:r>
      <w:r w:rsidR="00F8256B">
        <w:rPr>
          <w:rFonts w:cs="Times New Roman"/>
        </w:rPr>
        <w:t>1</w:t>
      </w:r>
      <w:r w:rsidR="00262293">
        <w:rPr>
          <w:rFonts w:cs="Times New Roman"/>
        </w:rPr>
        <w:t>1</w:t>
      </w:r>
      <w:r w:rsidR="007F0679" w:rsidRPr="000158FB">
        <w:rPr>
          <w:rFonts w:cs="Times New Roman"/>
        </w:rPr>
        <w:t xml:space="preserve"> foi posta em discussão e votação, aprovada por unanimidade</w:t>
      </w:r>
      <w:r w:rsidR="00F8256B">
        <w:rPr>
          <w:rFonts w:cs="Times New Roman"/>
        </w:rPr>
        <w:t>.</w:t>
      </w:r>
      <w:r w:rsidRPr="000158FB">
        <w:rPr>
          <w:rFonts w:cs="Times New Roman"/>
        </w:rPr>
        <w:t xml:space="preserve"> Em seguida, deu-se início ao Grande Expediente, </w:t>
      </w:r>
      <w:r w:rsidR="005E2E5F" w:rsidRPr="000158FB">
        <w:rPr>
          <w:rFonts w:cs="Times New Roman"/>
        </w:rPr>
        <w:t>os Vereadores</w:t>
      </w:r>
      <w:r w:rsidR="007F0679" w:rsidRPr="000158FB">
        <w:rPr>
          <w:rFonts w:cs="Times New Roman"/>
        </w:rPr>
        <w:t xml:space="preserve"> </w:t>
      </w:r>
      <w:r w:rsidR="00E842C3">
        <w:rPr>
          <w:rFonts w:cs="Times New Roman"/>
        </w:rPr>
        <w:t>Airton, Adriano e Paulo Cesar</w:t>
      </w:r>
      <w:r w:rsidR="0037078D">
        <w:rPr>
          <w:rFonts w:cs="Times New Roman"/>
        </w:rPr>
        <w:t xml:space="preserve"> </w:t>
      </w:r>
      <w:r w:rsidR="005E2E5F" w:rsidRPr="000158FB">
        <w:rPr>
          <w:rFonts w:cs="Times New Roman"/>
        </w:rPr>
        <w:t>fizeram uso da tribuna</w:t>
      </w:r>
      <w:r w:rsidR="00B61B1B" w:rsidRPr="000158FB">
        <w:rPr>
          <w:rFonts w:cs="Times New Roman"/>
        </w:rPr>
        <w:t>, a gravação</w:t>
      </w:r>
      <w:r w:rsidRPr="000158FB">
        <w:rPr>
          <w:rFonts w:cs="Times New Roman"/>
        </w:rPr>
        <w:t xml:space="preserve"> </w:t>
      </w:r>
      <w:r w:rsidR="00B61B1B" w:rsidRPr="000158FB">
        <w:rPr>
          <w:rFonts w:cs="Times New Roman"/>
        </w:rPr>
        <w:t>consta integralmente no arquivo 202</w:t>
      </w:r>
      <w:r w:rsidR="005E2E5F" w:rsidRPr="000158FB">
        <w:rPr>
          <w:rFonts w:cs="Times New Roman"/>
        </w:rPr>
        <w:t>6</w:t>
      </w:r>
      <w:r w:rsidR="00B61B1B" w:rsidRPr="000158FB">
        <w:rPr>
          <w:rFonts w:cs="Times New Roman"/>
        </w:rPr>
        <w:t>/gravações/</w:t>
      </w:r>
      <w:r w:rsidR="00E842C3">
        <w:rPr>
          <w:rFonts w:cs="Times New Roman"/>
        </w:rPr>
        <w:t>06</w:t>
      </w:r>
      <w:r w:rsidR="00B61B1B" w:rsidRPr="000158FB">
        <w:rPr>
          <w:rFonts w:cs="Times New Roman"/>
        </w:rPr>
        <w:t>,0</w:t>
      </w:r>
      <w:r w:rsidR="00E842C3">
        <w:rPr>
          <w:rFonts w:cs="Times New Roman"/>
        </w:rPr>
        <w:t>4</w:t>
      </w:r>
      <w:r w:rsidR="00B61B1B" w:rsidRPr="000158FB">
        <w:rPr>
          <w:rFonts w:cs="Times New Roman"/>
        </w:rPr>
        <w:t>,202</w:t>
      </w:r>
      <w:r w:rsidR="005E2E5F" w:rsidRPr="000158FB">
        <w:rPr>
          <w:rFonts w:cs="Times New Roman"/>
        </w:rPr>
        <w:t>6</w:t>
      </w:r>
      <w:r w:rsidRPr="000158FB">
        <w:rPr>
          <w:rFonts w:cs="Times New Roman"/>
        </w:rPr>
        <w:t>.</w:t>
      </w:r>
      <w:r w:rsidR="007F0679" w:rsidRPr="000158FB">
        <w:rPr>
          <w:rFonts w:cs="Times New Roman"/>
        </w:rPr>
        <w:t xml:space="preserve"> Continuando com a leitura do parecer da</w:t>
      </w:r>
      <w:r w:rsidR="0037078D">
        <w:rPr>
          <w:rFonts w:cs="Times New Roman"/>
        </w:rPr>
        <w:t>s</w:t>
      </w:r>
      <w:r w:rsidR="007F0679" w:rsidRPr="000158FB">
        <w:rPr>
          <w:rFonts w:cs="Times New Roman"/>
        </w:rPr>
        <w:t xml:space="preserve"> Comissões de Constituição e Justiça e de Finanças e Orçamento, as comissões emitiram parecer favoráve</w:t>
      </w:r>
      <w:r w:rsidR="0037078D">
        <w:rPr>
          <w:rFonts w:cs="Times New Roman"/>
        </w:rPr>
        <w:t>l</w:t>
      </w:r>
      <w:r w:rsidR="007F0679" w:rsidRPr="000158FB">
        <w:rPr>
          <w:rFonts w:cs="Times New Roman"/>
        </w:rPr>
        <w:t xml:space="preserve"> à votação do Projeto de Lei nº 0</w:t>
      </w:r>
      <w:r w:rsidR="0037078D">
        <w:rPr>
          <w:rFonts w:cs="Times New Roman"/>
        </w:rPr>
        <w:t>1</w:t>
      </w:r>
      <w:r w:rsidR="00E842C3">
        <w:rPr>
          <w:rFonts w:cs="Times New Roman"/>
        </w:rPr>
        <w:t>1</w:t>
      </w:r>
      <w:r w:rsidR="007F0679" w:rsidRPr="000158FB">
        <w:rPr>
          <w:rFonts w:cs="Times New Roman"/>
        </w:rPr>
        <w:t>/2026</w:t>
      </w:r>
      <w:r w:rsidR="00CF31F8" w:rsidRPr="000158FB">
        <w:rPr>
          <w:rFonts w:eastAsia="Times New Roman" w:cs="Times New Roman"/>
        </w:rPr>
        <w:t>.</w:t>
      </w:r>
      <w:r w:rsidR="007F0679" w:rsidRPr="000158FB">
        <w:rPr>
          <w:rFonts w:eastAsia="Times New Roman" w:cs="Times New Roman"/>
        </w:rPr>
        <w:t xml:space="preserve"> Na sequência foi feita a leitura do Projeto de Lei nº 0</w:t>
      </w:r>
      <w:r w:rsidR="0037078D">
        <w:rPr>
          <w:rFonts w:eastAsia="Times New Roman" w:cs="Times New Roman"/>
        </w:rPr>
        <w:t>1</w:t>
      </w:r>
      <w:r w:rsidR="00E842C3">
        <w:rPr>
          <w:rFonts w:eastAsia="Times New Roman" w:cs="Times New Roman"/>
        </w:rPr>
        <w:t>1</w:t>
      </w:r>
      <w:r w:rsidR="007F0679" w:rsidRPr="000158FB">
        <w:rPr>
          <w:rFonts w:eastAsia="Times New Roman" w:cs="Times New Roman"/>
        </w:rPr>
        <w:t>/2026,</w:t>
      </w:r>
      <w:r w:rsidR="00534FD3" w:rsidRPr="000158FB">
        <w:rPr>
          <w:rFonts w:eastAsia="Times New Roman" w:cs="Times New Roman"/>
        </w:rPr>
        <w:t xml:space="preserve"> de </w:t>
      </w:r>
      <w:r w:rsidR="0037078D">
        <w:rPr>
          <w:rFonts w:eastAsia="Times New Roman" w:cs="Times New Roman"/>
        </w:rPr>
        <w:t>2</w:t>
      </w:r>
      <w:r w:rsidR="00657AE8">
        <w:rPr>
          <w:rFonts w:eastAsia="Times New Roman" w:cs="Times New Roman"/>
        </w:rPr>
        <w:t>5</w:t>
      </w:r>
      <w:r w:rsidR="00534FD3" w:rsidRPr="000158FB">
        <w:rPr>
          <w:rFonts w:eastAsia="Times New Roman" w:cs="Times New Roman"/>
        </w:rPr>
        <w:t xml:space="preserve"> de </w:t>
      </w:r>
      <w:r w:rsidR="00657AE8">
        <w:rPr>
          <w:rFonts w:eastAsia="Times New Roman" w:cs="Times New Roman"/>
        </w:rPr>
        <w:t>março</w:t>
      </w:r>
      <w:r w:rsidR="00534FD3" w:rsidRPr="000158FB">
        <w:rPr>
          <w:rFonts w:eastAsia="Times New Roman" w:cs="Times New Roman"/>
        </w:rPr>
        <w:t xml:space="preserve"> de 2026, </w:t>
      </w:r>
      <w:r w:rsidR="00657AE8" w:rsidRPr="00657AE8">
        <w:rPr>
          <w:rFonts w:eastAsia="Times New Roman" w:cs="Times New Roman"/>
        </w:rPr>
        <w:t>que</w:t>
      </w:r>
      <w:r w:rsidR="0037078D">
        <w:rPr>
          <w:rFonts w:eastAsia="Times New Roman" w:cs="Times New Roman"/>
        </w:rPr>
        <w:t xml:space="preserve"> </w:t>
      </w:r>
      <w:r w:rsidR="00E842C3" w:rsidRPr="00E842C3">
        <w:rPr>
          <w:rFonts w:eastAsia="Times New Roman" w:cs="Times New Roman"/>
        </w:rPr>
        <w:t>"Autoriza o Poder Executivo a convocar, por até mais 10 (dez) horas semanais, servidor (a), ocupante do cargo de Monitor, além da carga horária normal de 30 horas, para atender atividades extras junto à EMEF Pedro Pretto, e dá outras providências."</w:t>
      </w:r>
      <w:r w:rsidR="00E842C3">
        <w:rPr>
          <w:rFonts w:eastAsia="Times New Roman" w:cs="Times New Roman"/>
        </w:rPr>
        <w:t xml:space="preserve"> </w:t>
      </w:r>
      <w:r w:rsidR="00534FD3" w:rsidRPr="000158FB">
        <w:rPr>
          <w:rFonts w:cs="Times New Roman"/>
        </w:rPr>
        <w:t>Posto em discussão e votação, aprovado por unanimidade</w:t>
      </w:r>
      <w:r w:rsidR="0037078D">
        <w:rPr>
          <w:rFonts w:eastAsia="Times New Roman" w:cs="Times New Roman"/>
          <w:szCs w:val="20"/>
        </w:rPr>
        <w:t xml:space="preserve">. </w:t>
      </w:r>
      <w:r w:rsidRPr="000158FB">
        <w:rPr>
          <w:rFonts w:eastAsia="Times New Roman" w:cs="Times New Roman"/>
        </w:rPr>
        <w:t xml:space="preserve">Nas explicações pessoais </w:t>
      </w:r>
      <w:r w:rsidR="0037078D">
        <w:t>os Vereadores Paulo Cesar</w:t>
      </w:r>
      <w:r w:rsidR="00E842C3">
        <w:t xml:space="preserve"> e Airton</w:t>
      </w:r>
      <w:r w:rsidR="0037078D">
        <w:t xml:space="preserve"> </w:t>
      </w:r>
      <w:r w:rsidR="005E2E5F" w:rsidRPr="000158FB">
        <w:t>manifestaram-se</w:t>
      </w:r>
      <w:r w:rsidRPr="000158FB">
        <w:t>.  A Sessão es</w:t>
      </w:r>
      <w:r w:rsidR="00222A82" w:rsidRPr="000158FB">
        <w:t>t</w:t>
      </w:r>
      <w:r w:rsidRPr="000158FB">
        <w:t xml:space="preserve">á gravada no arquivo </w:t>
      </w:r>
      <w:r w:rsidR="003B2CAE" w:rsidRPr="000158FB">
        <w:rPr>
          <w:rFonts w:cs="Times New Roman"/>
        </w:rPr>
        <w:t>202</w:t>
      </w:r>
      <w:r w:rsidR="005E2E5F" w:rsidRPr="000158FB">
        <w:rPr>
          <w:rFonts w:cs="Times New Roman"/>
        </w:rPr>
        <w:t>6</w:t>
      </w:r>
      <w:r w:rsidRPr="000158FB">
        <w:rPr>
          <w:rFonts w:cs="Times New Roman"/>
        </w:rPr>
        <w:t>/gravações/</w:t>
      </w:r>
      <w:r w:rsidR="00E842C3">
        <w:rPr>
          <w:rFonts w:cs="Times New Roman"/>
        </w:rPr>
        <w:t>06</w:t>
      </w:r>
      <w:r w:rsidRPr="000158FB">
        <w:rPr>
          <w:rFonts w:cs="Times New Roman"/>
        </w:rPr>
        <w:t>,0</w:t>
      </w:r>
      <w:r w:rsidR="00E842C3">
        <w:rPr>
          <w:rFonts w:cs="Times New Roman"/>
        </w:rPr>
        <w:t>4</w:t>
      </w:r>
      <w:r w:rsidRPr="000158FB">
        <w:rPr>
          <w:rFonts w:cs="Times New Roman"/>
        </w:rPr>
        <w:t>,202</w:t>
      </w:r>
      <w:r w:rsidR="005E2E5F" w:rsidRPr="000158FB">
        <w:rPr>
          <w:rFonts w:cs="Times New Roman"/>
        </w:rPr>
        <w:t>6</w:t>
      </w:r>
      <w:r w:rsidRPr="000158FB">
        <w:t xml:space="preserve">. Nada mais havendo a tratar, foi assinado o livro de presenças e </w:t>
      </w:r>
      <w:r w:rsidR="005E2E5F" w:rsidRPr="000158FB">
        <w:t>o</w:t>
      </w:r>
      <w:r w:rsidRPr="000158FB">
        <w:t xml:space="preserve"> Senhor Presidente deu por encerrada a Sessão. Travesseiro, </w:t>
      </w:r>
      <w:r w:rsidR="00E842C3">
        <w:t>06</w:t>
      </w:r>
      <w:r w:rsidR="003B2CAE" w:rsidRPr="000158FB">
        <w:t xml:space="preserve"> de </w:t>
      </w:r>
      <w:r w:rsidR="00E842C3">
        <w:t>abril</w:t>
      </w:r>
      <w:r w:rsidR="003B2CAE" w:rsidRPr="000158FB">
        <w:t xml:space="preserve"> de 202</w:t>
      </w:r>
      <w:r w:rsidR="005E2E5F" w:rsidRPr="000158FB">
        <w:t>6</w:t>
      </w:r>
      <w:r w:rsidRPr="000158FB">
        <w:t>.</w:t>
      </w:r>
    </w:p>
    <w:p w14:paraId="17AC635D" w14:textId="77777777" w:rsidR="00981EB6" w:rsidRDefault="00981EB6" w:rsidP="00981EB6"/>
    <w:p w14:paraId="2BF6AB02" w14:textId="77777777" w:rsidR="00987131" w:rsidRDefault="00987131" w:rsidP="00981EB6"/>
    <w:p w14:paraId="15B85D09" w14:textId="77777777" w:rsidR="00987131" w:rsidRPr="000158FB" w:rsidRDefault="00987131" w:rsidP="00981EB6"/>
    <w:p w14:paraId="57886B65" w14:textId="77777777" w:rsidR="00CF31F8" w:rsidRPr="000158FB" w:rsidRDefault="00CF31F8" w:rsidP="00981EB6"/>
    <w:p w14:paraId="4B6C9A1C" w14:textId="39DADF11" w:rsidR="00981EB6" w:rsidRPr="000158FB" w:rsidRDefault="00981EB6" w:rsidP="00E842C3">
      <w:pPr>
        <w:jc w:val="center"/>
      </w:pPr>
      <w:r w:rsidRPr="000158FB">
        <w:t>Presidente,</w:t>
      </w:r>
      <w:r w:rsidRPr="000158FB">
        <w:tab/>
      </w:r>
      <w:r w:rsidRPr="000158FB">
        <w:tab/>
      </w:r>
      <w:r w:rsidRPr="000158FB">
        <w:tab/>
      </w:r>
      <w:r w:rsidRPr="000158FB">
        <w:tab/>
      </w:r>
      <w:r w:rsidR="003F2004">
        <w:t xml:space="preserve">                     </w:t>
      </w:r>
      <w:r w:rsidR="002800BC">
        <w:t xml:space="preserve"> </w:t>
      </w:r>
      <w:r w:rsidR="003F2004">
        <w:t xml:space="preserve">                        </w:t>
      </w:r>
      <w:r w:rsidRPr="000158FB">
        <w:tab/>
        <w:t>Secretária,</w:t>
      </w:r>
    </w:p>
    <w:p w14:paraId="20610E46" w14:textId="77777777" w:rsidR="005777C2" w:rsidRPr="000158FB" w:rsidRDefault="005777C2"/>
    <w:sectPr w:rsidR="005777C2" w:rsidRPr="000158FB" w:rsidSect="000158FB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B6"/>
    <w:rsid w:val="000158FB"/>
    <w:rsid w:val="00041993"/>
    <w:rsid w:val="001C4139"/>
    <w:rsid w:val="00201EF6"/>
    <w:rsid w:val="00222A82"/>
    <w:rsid w:val="00262293"/>
    <w:rsid w:val="002655F2"/>
    <w:rsid w:val="002800BC"/>
    <w:rsid w:val="0037078D"/>
    <w:rsid w:val="003B2CAE"/>
    <w:rsid w:val="003B508E"/>
    <w:rsid w:val="003F2004"/>
    <w:rsid w:val="0040056A"/>
    <w:rsid w:val="00493049"/>
    <w:rsid w:val="004E789E"/>
    <w:rsid w:val="00510A9F"/>
    <w:rsid w:val="00534FD3"/>
    <w:rsid w:val="005777C2"/>
    <w:rsid w:val="00595C2C"/>
    <w:rsid w:val="005E2E5F"/>
    <w:rsid w:val="00657AE8"/>
    <w:rsid w:val="00674E65"/>
    <w:rsid w:val="006A057C"/>
    <w:rsid w:val="0077285E"/>
    <w:rsid w:val="007F0679"/>
    <w:rsid w:val="008C3947"/>
    <w:rsid w:val="00981EB6"/>
    <w:rsid w:val="00987131"/>
    <w:rsid w:val="00995BD4"/>
    <w:rsid w:val="009B7A3E"/>
    <w:rsid w:val="009F253D"/>
    <w:rsid w:val="00A4288C"/>
    <w:rsid w:val="00A71C4B"/>
    <w:rsid w:val="00AB1B6D"/>
    <w:rsid w:val="00AC234C"/>
    <w:rsid w:val="00AC54A2"/>
    <w:rsid w:val="00B61B1B"/>
    <w:rsid w:val="00BC3CFB"/>
    <w:rsid w:val="00CA5EC6"/>
    <w:rsid w:val="00CF31F8"/>
    <w:rsid w:val="00DD71AE"/>
    <w:rsid w:val="00E842C3"/>
    <w:rsid w:val="00EB0DD9"/>
    <w:rsid w:val="00EE5664"/>
    <w:rsid w:val="00F8256B"/>
    <w:rsid w:val="00F92E6D"/>
    <w:rsid w:val="00F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7338"/>
  <w15:docId w15:val="{D3B72A4F-49ED-493C-BB5D-45E04A00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1EB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11</cp:revision>
  <cp:lastPrinted>2026-04-02T16:49:00Z</cp:lastPrinted>
  <dcterms:created xsi:type="dcterms:W3CDTF">2026-04-01T13:17:00Z</dcterms:created>
  <dcterms:modified xsi:type="dcterms:W3CDTF">2026-04-09T17:29:00Z</dcterms:modified>
</cp:coreProperties>
</file>